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F432B" w14:textId="77777777" w:rsidR="004817A7" w:rsidRDefault="00D8451B">
      <w:pPr>
        <w:pStyle w:val="Standard"/>
        <w:spacing w:before="100" w:after="100"/>
        <w:jc w:val="both"/>
      </w:pPr>
      <w:r>
        <w:t>ROBIN Déborah</w:t>
      </w:r>
    </w:p>
    <w:p w14:paraId="5BF08144" w14:textId="77777777" w:rsidR="004817A7" w:rsidRDefault="00D8451B">
      <w:pPr>
        <w:pStyle w:val="Standard"/>
        <w:spacing w:before="100" w:after="100"/>
        <w:jc w:val="both"/>
      </w:pPr>
      <w:r>
        <w:t>01 allée des jardins</w:t>
      </w:r>
    </w:p>
    <w:p w14:paraId="349BF3D5" w14:textId="77777777" w:rsidR="004817A7" w:rsidRDefault="00D8451B">
      <w:pPr>
        <w:pStyle w:val="Standard"/>
        <w:spacing w:before="100" w:after="100"/>
        <w:jc w:val="both"/>
      </w:pPr>
      <w:r>
        <w:t>QUETIGNY 21800</w:t>
      </w:r>
    </w:p>
    <w:p w14:paraId="5DE5FBF5" w14:textId="77777777" w:rsidR="004817A7" w:rsidRDefault="00D8451B">
      <w:pPr>
        <w:pStyle w:val="Standard"/>
        <w:spacing w:before="100" w:after="100"/>
        <w:jc w:val="both"/>
      </w:pPr>
      <w:r>
        <w:t>06.35.15.88.77</w:t>
      </w:r>
    </w:p>
    <w:p w14:paraId="5AFFCE14" w14:textId="77777777" w:rsidR="004817A7" w:rsidRDefault="00D8451B">
      <w:pPr>
        <w:pStyle w:val="Standard"/>
        <w:spacing w:before="100" w:after="100"/>
        <w:jc w:val="both"/>
      </w:pPr>
      <w:r>
        <w:t>deborahrobin71@gmail.com</w:t>
      </w:r>
    </w:p>
    <w:p w14:paraId="2291BA92" w14:textId="77777777" w:rsidR="004817A7" w:rsidRDefault="00D8451B">
      <w:pPr>
        <w:pStyle w:val="Standard"/>
        <w:spacing w:before="100" w:after="100"/>
        <w:jc w:val="right"/>
      </w:pPr>
      <w:r>
        <w:rPr>
          <w:rStyle w:val="Policepardfaut1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Style w:val="Policepardfaut1"/>
          <w:sz w:val="28"/>
          <w:szCs w:val="28"/>
          <w:u w:val="single"/>
        </w:rPr>
        <w:t xml:space="preserve"> </w:t>
      </w:r>
      <w:r>
        <w:rPr>
          <w:rStyle w:val="Policepardfaut1"/>
          <w:b/>
          <w:bCs/>
          <w:sz w:val="28"/>
          <w:szCs w:val="28"/>
          <w:u w:val="single"/>
        </w:rPr>
        <w:t>Curriculum Vitae</w:t>
      </w:r>
    </w:p>
    <w:p w14:paraId="4BAF3CB1" w14:textId="77777777" w:rsidR="004817A7" w:rsidRDefault="004817A7">
      <w:pPr>
        <w:pStyle w:val="Standard"/>
        <w:spacing w:before="100" w:after="100"/>
        <w:jc w:val="both"/>
      </w:pPr>
    </w:p>
    <w:p w14:paraId="1CB84159" w14:textId="77777777" w:rsidR="004817A7" w:rsidRDefault="00D8451B">
      <w:pPr>
        <w:pStyle w:val="Style1"/>
        <w:spacing w:before="100" w:after="100"/>
        <w:jc w:val="both"/>
      </w:pPr>
      <w:r>
        <w:t>Objectif professionnel</w:t>
      </w:r>
    </w:p>
    <w:p w14:paraId="63AFAE26" w14:textId="77777777" w:rsidR="004817A7" w:rsidRDefault="004817A7">
      <w:pPr>
        <w:pStyle w:val="Standard"/>
        <w:spacing w:before="100" w:after="100"/>
        <w:jc w:val="both"/>
        <w:rPr>
          <w:u w:val="single"/>
        </w:rPr>
      </w:pPr>
    </w:p>
    <w:p w14:paraId="65B8D832" w14:textId="77777777" w:rsidR="00A445CF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 xml:space="preserve">Actuellement en poste au centre d’information et opérationnel de la Police Municipale de DIJON -21000-, je souhaiterais </w:t>
      </w:r>
      <w:r w:rsidR="00896FBA" w:rsidRPr="007B6BBE">
        <w:rPr>
          <w:sz w:val="22"/>
          <w:szCs w:val="22"/>
        </w:rPr>
        <w:t xml:space="preserve">me réorienter professionnellement </w:t>
      </w:r>
      <w:r w:rsidR="00DE3AA2" w:rsidRPr="007B6BBE">
        <w:rPr>
          <w:sz w:val="22"/>
          <w:szCs w:val="22"/>
        </w:rPr>
        <w:t xml:space="preserve">et exercer le métier </w:t>
      </w:r>
      <w:r w:rsidRPr="007B6BBE">
        <w:rPr>
          <w:sz w:val="22"/>
          <w:szCs w:val="22"/>
        </w:rPr>
        <w:t>d’assistante juridique</w:t>
      </w:r>
      <w:r w:rsidR="00A445CF" w:rsidRPr="007B6BBE">
        <w:rPr>
          <w:sz w:val="22"/>
          <w:szCs w:val="22"/>
        </w:rPr>
        <w:t>.</w:t>
      </w:r>
    </w:p>
    <w:p w14:paraId="7F4AE1AF" w14:textId="2AFA0B88" w:rsidR="000F044D" w:rsidRPr="007B6BBE" w:rsidRDefault="00DE3AA2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 xml:space="preserve"> Afin de concrétiser cette envie</w:t>
      </w:r>
      <w:r w:rsidR="00AC0365" w:rsidRPr="007B6BBE">
        <w:rPr>
          <w:sz w:val="22"/>
          <w:szCs w:val="22"/>
        </w:rPr>
        <w:t>, j'a</w:t>
      </w:r>
      <w:r w:rsidRPr="007B6BBE">
        <w:rPr>
          <w:sz w:val="22"/>
          <w:szCs w:val="22"/>
        </w:rPr>
        <w:t>i effectué une formation</w:t>
      </w:r>
      <w:r w:rsidR="007E1E6F" w:rsidRPr="007B6BBE">
        <w:rPr>
          <w:sz w:val="22"/>
          <w:szCs w:val="22"/>
        </w:rPr>
        <w:t xml:space="preserve"> à distance à </w:t>
      </w:r>
      <w:r w:rsidR="00D8451B" w:rsidRPr="007B6BBE">
        <w:rPr>
          <w:sz w:val="22"/>
          <w:szCs w:val="22"/>
        </w:rPr>
        <w:t>l’institut juridique d’Aquitaine</w:t>
      </w:r>
      <w:r w:rsidR="00F3004F" w:rsidRPr="007B6BBE">
        <w:rPr>
          <w:sz w:val="22"/>
          <w:szCs w:val="22"/>
        </w:rPr>
        <w:t xml:space="preserve"> et obtenu l'examen</w:t>
      </w:r>
      <w:r w:rsidR="003C2FAF">
        <w:rPr>
          <w:sz w:val="22"/>
          <w:szCs w:val="22"/>
        </w:rPr>
        <w:t xml:space="preserve"> avec mention</w:t>
      </w:r>
      <w:r w:rsidR="00F3004F" w:rsidRPr="007B6BBE">
        <w:rPr>
          <w:sz w:val="22"/>
          <w:szCs w:val="22"/>
        </w:rPr>
        <w:t xml:space="preserve"> </w:t>
      </w:r>
      <w:r w:rsidR="008F329B" w:rsidRPr="007B6BBE">
        <w:rPr>
          <w:sz w:val="22"/>
          <w:szCs w:val="22"/>
        </w:rPr>
        <w:t>(de niveau bac+2)</w:t>
      </w:r>
      <w:r w:rsidR="00D8451B" w:rsidRPr="007B6BBE">
        <w:rPr>
          <w:sz w:val="22"/>
          <w:szCs w:val="22"/>
        </w:rPr>
        <w:t xml:space="preserve">. </w:t>
      </w:r>
    </w:p>
    <w:p w14:paraId="76C0E983" w14:textId="77777777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Mes compétences acquises grâce à mes précédentes expériences professionnelles m’aideront à m’adapter dans ce nouvel environnement. Je suis quelqu’un de disponible, polyvalente, patiente et aime le contact humain.</w:t>
      </w:r>
    </w:p>
    <w:p w14:paraId="61CB3901" w14:textId="77777777" w:rsidR="004817A7" w:rsidRDefault="004817A7">
      <w:pPr>
        <w:pStyle w:val="Standard"/>
        <w:spacing w:before="100" w:after="100"/>
        <w:jc w:val="both"/>
      </w:pPr>
    </w:p>
    <w:p w14:paraId="4C56C34A" w14:textId="77777777" w:rsidR="004817A7" w:rsidRDefault="00D8451B">
      <w:pPr>
        <w:pStyle w:val="Standard"/>
        <w:spacing w:before="100" w:after="100"/>
        <w:jc w:val="both"/>
        <w:rPr>
          <w:b/>
          <w:bCs/>
          <w:u w:val="single"/>
        </w:rPr>
      </w:pPr>
      <w:r>
        <w:rPr>
          <w:b/>
          <w:bCs/>
          <w:u w:val="single"/>
        </w:rPr>
        <w:t>Formations, Diplôme</w:t>
      </w:r>
    </w:p>
    <w:p w14:paraId="378EC540" w14:textId="77777777" w:rsidR="004817A7" w:rsidRDefault="004817A7">
      <w:pPr>
        <w:pStyle w:val="Standard"/>
        <w:spacing w:before="100" w:after="100"/>
        <w:jc w:val="both"/>
        <w:rPr>
          <w:b/>
          <w:bCs/>
          <w:u w:val="single"/>
        </w:rPr>
      </w:pPr>
    </w:p>
    <w:p w14:paraId="7B31FA25" w14:textId="77777777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2005 : Obtention du Brevet des collèges au collège « Louise Michel » à CHAGNY 71.</w:t>
      </w:r>
    </w:p>
    <w:p w14:paraId="47564BBC" w14:textId="77777777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2006 : Obtention de la Formation des premiers secours à la caserne des pompiers de CHAGNY.</w:t>
      </w:r>
    </w:p>
    <w:p w14:paraId="54A45385" w14:textId="77777777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2008 : Obtention du baccalauréat section Littérature au lycée « Mathias » à CHALON SUR SAONE 71.</w:t>
      </w:r>
    </w:p>
    <w:p w14:paraId="3F25088E" w14:textId="77777777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2008 : Stage de réserve gendarmerie pendant une période de quinze jours à VALDHAON 25. Stage de gendarme adjoint volontaire (GAV) validé à l'école de CHATEAULIN 29. Certificat technique de qualification d'agent de police judiciaire adjoint. Attestation de l'utilisation du bâton télescopique.</w:t>
      </w:r>
    </w:p>
    <w:p w14:paraId="0AC6175D" w14:textId="77777777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2009 : Diplôme de GAV- agent de police judiciaire adjoint.</w:t>
      </w:r>
    </w:p>
    <w:p w14:paraId="6C7B1436" w14:textId="77777777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 xml:space="preserve">2010 : </w:t>
      </w:r>
      <w:r w:rsidRPr="007B6BBE">
        <w:rPr>
          <w:sz w:val="22"/>
          <w:szCs w:val="22"/>
        </w:rPr>
        <w:tab/>
        <w:t>Obtention du grade de Brigadier.</w:t>
      </w:r>
    </w:p>
    <w:p w14:paraId="48C35C1E" w14:textId="77777777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2011 : Obtention du grade de Brigadier-Chef.</w:t>
      </w:r>
    </w:p>
    <w:p w14:paraId="09B1D886" w14:textId="77777777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2008-2012 : Contrat à durée déterminée à la brigade d'AUTUN -71- en qualité de GAV</w:t>
      </w:r>
    </w:p>
    <w:p w14:paraId="06CC3632" w14:textId="77777777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2013 : Affectation à la Police Municipale de DIJON 21 en tant que Gardien stagiaire</w:t>
      </w:r>
    </w:p>
    <w:p w14:paraId="6347C167" w14:textId="77777777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2013-2014 : Formation initiale des agents des collectivités territoriales à NANCY. Obtention du grade de gardien de police municipale (titularisation depuis le 01 février 2014).</w:t>
      </w:r>
    </w:p>
    <w:p w14:paraId="52D370D2" w14:textId="77777777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2016 : Grade de Brigadier à la Police Municipale de DIJON.</w:t>
      </w:r>
    </w:p>
    <w:p w14:paraId="149C116B" w14:textId="77777777" w:rsidR="00A0071B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2019-2020 : Formation d’assistante juridique d’Aquitaine à BORDEAUX.</w:t>
      </w:r>
    </w:p>
    <w:p w14:paraId="4254E347" w14:textId="77777777" w:rsidR="00A0071B" w:rsidRPr="007B6BBE" w:rsidRDefault="00A007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Octobre 2020 : s</w:t>
      </w:r>
      <w:r w:rsidR="001364FD" w:rsidRPr="007B6BBE">
        <w:rPr>
          <w:sz w:val="22"/>
          <w:szCs w:val="22"/>
        </w:rPr>
        <w:t xml:space="preserve">tage d'un mois effectué </w:t>
      </w:r>
      <w:r w:rsidRPr="007B6BBE">
        <w:rPr>
          <w:sz w:val="22"/>
          <w:szCs w:val="22"/>
        </w:rPr>
        <w:t>c</w:t>
      </w:r>
      <w:r w:rsidR="001364FD" w:rsidRPr="007B6BBE">
        <w:rPr>
          <w:sz w:val="22"/>
          <w:szCs w:val="22"/>
        </w:rPr>
        <w:t>hez Maître RUTHER à DIJON</w:t>
      </w:r>
      <w:r w:rsidRPr="007B6BBE">
        <w:rPr>
          <w:sz w:val="22"/>
          <w:szCs w:val="22"/>
        </w:rPr>
        <w:t>.</w:t>
      </w:r>
    </w:p>
    <w:p w14:paraId="4D9FF77B" w14:textId="77777777" w:rsidR="004817A7" w:rsidRPr="007B6BBE" w:rsidRDefault="00A007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Novembre 2020</w:t>
      </w:r>
      <w:r w:rsidR="00BB7469" w:rsidRPr="007B6BBE">
        <w:rPr>
          <w:sz w:val="22"/>
          <w:szCs w:val="22"/>
        </w:rPr>
        <w:t xml:space="preserve"> : stage d'un mois effectué chez Maître </w:t>
      </w:r>
      <w:r w:rsidR="00D72457" w:rsidRPr="007B6BBE">
        <w:rPr>
          <w:sz w:val="22"/>
          <w:szCs w:val="22"/>
        </w:rPr>
        <w:t>MOREL à DIJON.</w:t>
      </w:r>
    </w:p>
    <w:p w14:paraId="0CE5F79D" w14:textId="426ECD8E" w:rsidR="00D72457" w:rsidRDefault="00D72457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 xml:space="preserve">2021 : obtention du diplôme reconnu au </w:t>
      </w:r>
      <w:r w:rsidR="00C34AE9" w:rsidRPr="007B6BBE">
        <w:rPr>
          <w:sz w:val="22"/>
          <w:szCs w:val="22"/>
        </w:rPr>
        <w:t>RNC</w:t>
      </w:r>
      <w:r w:rsidR="00867EC7" w:rsidRPr="007B6BBE">
        <w:rPr>
          <w:sz w:val="22"/>
          <w:szCs w:val="22"/>
        </w:rPr>
        <w:t xml:space="preserve">P niveau 5 </w:t>
      </w:r>
      <w:r w:rsidR="00D53E0E" w:rsidRPr="007B6BBE">
        <w:rPr>
          <w:sz w:val="22"/>
          <w:szCs w:val="22"/>
        </w:rPr>
        <w:t>avec</w:t>
      </w:r>
      <w:r w:rsidR="00C34AE9" w:rsidRPr="007B6BBE">
        <w:rPr>
          <w:sz w:val="22"/>
          <w:szCs w:val="22"/>
        </w:rPr>
        <w:t xml:space="preserve"> mention bien. </w:t>
      </w:r>
    </w:p>
    <w:p w14:paraId="2FD09F12" w14:textId="71735140" w:rsidR="007B6BBE" w:rsidRDefault="007B6BBE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</w:p>
    <w:p w14:paraId="7000EAAD" w14:textId="77777777" w:rsidR="007B6BBE" w:rsidRPr="007B6BBE" w:rsidRDefault="007B6BBE" w:rsidP="001364FD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</w:p>
    <w:p w14:paraId="6D58F1E9" w14:textId="77777777" w:rsidR="00D53E0E" w:rsidRPr="007B6BBE" w:rsidRDefault="00D53E0E" w:rsidP="001364FD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</w:p>
    <w:p w14:paraId="08457A79" w14:textId="77777777" w:rsidR="004817A7" w:rsidRDefault="00D8451B">
      <w:pPr>
        <w:pStyle w:val="Standard"/>
        <w:spacing w:before="100" w:after="10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Expériences professionnelles</w:t>
      </w:r>
    </w:p>
    <w:p w14:paraId="6C782D20" w14:textId="77777777" w:rsidR="004817A7" w:rsidRDefault="004817A7">
      <w:pPr>
        <w:pStyle w:val="Standard"/>
        <w:spacing w:before="100" w:after="100"/>
        <w:jc w:val="both"/>
        <w:rPr>
          <w:b/>
          <w:bCs/>
          <w:u w:val="single"/>
        </w:rPr>
      </w:pPr>
    </w:p>
    <w:p w14:paraId="5968152B" w14:textId="77777777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- Stage administratif à la mairie de CHAGNY, pendant deux mois Juillet-Août 2007.</w:t>
      </w:r>
    </w:p>
    <w:p w14:paraId="0900E5DF" w14:textId="77777777" w:rsidR="004817A7" w:rsidRPr="007B6BBE" w:rsidRDefault="004817A7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</w:p>
    <w:p w14:paraId="027F47EC" w14:textId="77777777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- Stage de GAV d'une durée de trois mois à l'école de gendarmerie</w:t>
      </w:r>
    </w:p>
    <w:p w14:paraId="67F6ED24" w14:textId="28BD58F5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 xml:space="preserve">    Affectation à la compagnie de gendarmerie d'AUTUN, en décembre 2008. Brigade territoriale situé</w:t>
      </w:r>
      <w:r w:rsidR="007B6BBE" w:rsidRPr="007B6BBE">
        <w:rPr>
          <w:sz w:val="22"/>
          <w:szCs w:val="22"/>
        </w:rPr>
        <w:t>e</w:t>
      </w:r>
      <w:r w:rsidRPr="007B6BBE">
        <w:rPr>
          <w:sz w:val="22"/>
          <w:szCs w:val="22"/>
        </w:rPr>
        <w:t xml:space="preserve"> dans un milieu péri-urbain dont l'activité a été très enrichissante sur la plan professionnel et personnel.</w:t>
      </w:r>
    </w:p>
    <w:p w14:paraId="06F47811" w14:textId="77777777" w:rsidR="004817A7" w:rsidRPr="007B6BBE" w:rsidRDefault="004817A7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</w:p>
    <w:p w14:paraId="6BAEE390" w14:textId="77777777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- Par voie d'emplois réservés, affectation à la Police municipale de DIJON -21-.</w:t>
      </w:r>
    </w:p>
    <w:p w14:paraId="2F5CFEC7" w14:textId="77777777" w:rsidR="004817A7" w:rsidRPr="007B6BBE" w:rsidRDefault="004817A7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</w:p>
    <w:p w14:paraId="1DA6EEB0" w14:textId="77777777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 xml:space="preserve">- Formation d’assistante juridique à distance avec des cours collectifs, rendez-vous hebdomadaires par </w:t>
      </w:r>
      <w:r w:rsidR="00516819" w:rsidRPr="007B6BBE">
        <w:rPr>
          <w:sz w:val="22"/>
          <w:szCs w:val="22"/>
        </w:rPr>
        <w:t>vis</w:t>
      </w:r>
      <w:r w:rsidRPr="007B6BBE">
        <w:rPr>
          <w:sz w:val="22"/>
          <w:szCs w:val="22"/>
        </w:rPr>
        <w:t xml:space="preserve">io. Trois jours de présentiels </w:t>
      </w:r>
      <w:r w:rsidR="00516819" w:rsidRPr="007B6BBE">
        <w:rPr>
          <w:sz w:val="22"/>
          <w:szCs w:val="22"/>
        </w:rPr>
        <w:t>effectués</w:t>
      </w:r>
      <w:r w:rsidRPr="007B6BBE">
        <w:rPr>
          <w:sz w:val="22"/>
          <w:szCs w:val="22"/>
        </w:rPr>
        <w:t xml:space="preserve"> à l’institut pour faire le point sur les compétences nécessaires dans ce métier ainsi que deux mois de stages pour continuer à se former. Le contenu de la formation est assez varié. </w:t>
      </w:r>
    </w:p>
    <w:p w14:paraId="281F99F9" w14:textId="77777777" w:rsidR="004817A7" w:rsidRPr="007B6BBE" w:rsidRDefault="004817A7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</w:p>
    <w:p w14:paraId="5F62BC99" w14:textId="730A4730" w:rsidR="004817A7" w:rsidRPr="007B6BBE" w:rsidRDefault="00D8451B" w:rsidP="007B6BBE">
      <w:pPr>
        <w:pStyle w:val="Standard"/>
        <w:tabs>
          <w:tab w:val="left" w:pos="3686"/>
        </w:tabs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 xml:space="preserve">Divers domaines sont </w:t>
      </w:r>
      <w:r w:rsidR="007B6BBE">
        <w:rPr>
          <w:sz w:val="22"/>
          <w:szCs w:val="22"/>
        </w:rPr>
        <w:t xml:space="preserve">étudiés : - </w:t>
      </w:r>
      <w:r w:rsidRPr="007B6BBE">
        <w:rPr>
          <w:sz w:val="22"/>
          <w:szCs w:val="22"/>
        </w:rPr>
        <w:t>le secrétariat juridique</w:t>
      </w:r>
      <w:r w:rsidR="002E06C5">
        <w:rPr>
          <w:sz w:val="22"/>
          <w:szCs w:val="22"/>
        </w:rPr>
        <w:t xml:space="preserve"> (</w:t>
      </w:r>
      <w:bookmarkStart w:id="0" w:name="_GoBack"/>
      <w:bookmarkEnd w:id="0"/>
      <w:r w:rsidR="00AB5089">
        <w:rPr>
          <w:sz w:val="22"/>
          <w:szCs w:val="22"/>
        </w:rPr>
        <w:t>facturation, suivi de dossiers)</w:t>
      </w:r>
      <w:r w:rsidRPr="007B6BBE">
        <w:rPr>
          <w:sz w:val="22"/>
          <w:szCs w:val="22"/>
        </w:rPr>
        <w:t>, l’anglais</w:t>
      </w:r>
    </w:p>
    <w:p w14:paraId="69EA1CEF" w14:textId="0048C070" w:rsidR="004817A7" w:rsidRPr="007B6BBE" w:rsidRDefault="00D8451B" w:rsidP="007B6BBE">
      <w:pPr>
        <w:pStyle w:val="Standard"/>
        <w:tabs>
          <w:tab w:val="left" w:pos="3686"/>
        </w:tabs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 xml:space="preserve">                                              </w:t>
      </w:r>
      <w:r w:rsidR="007B6BBE">
        <w:rPr>
          <w:sz w:val="22"/>
          <w:szCs w:val="22"/>
        </w:rPr>
        <w:t xml:space="preserve"> </w:t>
      </w:r>
      <w:r w:rsidRPr="007B6BBE">
        <w:rPr>
          <w:sz w:val="22"/>
          <w:szCs w:val="22"/>
        </w:rPr>
        <w:t xml:space="preserve">   -</w:t>
      </w:r>
      <w:r w:rsidR="007B6BBE">
        <w:rPr>
          <w:sz w:val="22"/>
          <w:szCs w:val="22"/>
        </w:rPr>
        <w:t xml:space="preserve"> </w:t>
      </w:r>
      <w:r w:rsidRPr="007B6BBE">
        <w:rPr>
          <w:sz w:val="22"/>
          <w:szCs w:val="22"/>
        </w:rPr>
        <w:t xml:space="preserve">les procédures civiles et pénales </w:t>
      </w:r>
    </w:p>
    <w:p w14:paraId="5564F77B" w14:textId="786F091A" w:rsidR="004817A7" w:rsidRPr="007B6BBE" w:rsidRDefault="007B6BBE" w:rsidP="007B6BBE">
      <w:pPr>
        <w:pStyle w:val="Standard"/>
        <w:tabs>
          <w:tab w:val="left" w:pos="3686"/>
        </w:tabs>
        <w:spacing w:before="100" w:after="100"/>
        <w:ind w:left="141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D8451B" w:rsidRPr="007B6BB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A94389" w:rsidRPr="007B6BBE">
        <w:rPr>
          <w:sz w:val="22"/>
          <w:szCs w:val="22"/>
        </w:rPr>
        <w:t>l</w:t>
      </w:r>
      <w:r w:rsidR="00D8451B" w:rsidRPr="007B6BBE">
        <w:rPr>
          <w:sz w:val="22"/>
          <w:szCs w:val="22"/>
        </w:rPr>
        <w:t>e droit commercial</w:t>
      </w:r>
      <w:r w:rsidR="00AB5089">
        <w:rPr>
          <w:sz w:val="22"/>
          <w:szCs w:val="22"/>
        </w:rPr>
        <w:t>, droit des sociétés</w:t>
      </w:r>
      <w:r w:rsidR="00D8451B" w:rsidRPr="007B6BBE">
        <w:rPr>
          <w:sz w:val="22"/>
          <w:szCs w:val="22"/>
        </w:rPr>
        <w:t xml:space="preserve"> et du travail, la comptabilité</w:t>
      </w:r>
    </w:p>
    <w:p w14:paraId="1D7710CA" w14:textId="7F5FB390" w:rsidR="004817A7" w:rsidRPr="007B6BBE" w:rsidRDefault="00D8451B" w:rsidP="007B6BBE">
      <w:pPr>
        <w:pStyle w:val="Standard"/>
        <w:tabs>
          <w:tab w:val="left" w:pos="3686"/>
        </w:tabs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 xml:space="preserve">                    </w:t>
      </w:r>
      <w:r w:rsidR="007B6BBE">
        <w:rPr>
          <w:sz w:val="22"/>
          <w:szCs w:val="22"/>
        </w:rPr>
        <w:t xml:space="preserve">                              - </w:t>
      </w:r>
      <w:r w:rsidRPr="007B6BBE">
        <w:rPr>
          <w:sz w:val="22"/>
          <w:szCs w:val="22"/>
        </w:rPr>
        <w:t xml:space="preserve">les </w:t>
      </w:r>
      <w:r w:rsidR="00100D3A" w:rsidRPr="007B6BBE">
        <w:rPr>
          <w:sz w:val="22"/>
          <w:szCs w:val="22"/>
        </w:rPr>
        <w:t>procédures n</w:t>
      </w:r>
      <w:r w:rsidRPr="007B6BBE">
        <w:rPr>
          <w:sz w:val="22"/>
          <w:szCs w:val="22"/>
        </w:rPr>
        <w:t>otariales et huissier</w:t>
      </w:r>
    </w:p>
    <w:p w14:paraId="7BCBC675" w14:textId="6EFE9875" w:rsidR="004817A7" w:rsidRDefault="007B6BBE" w:rsidP="007B6BBE">
      <w:pPr>
        <w:pStyle w:val="Standard"/>
        <w:tabs>
          <w:tab w:val="left" w:pos="3686"/>
        </w:tabs>
        <w:spacing w:before="100" w:after="100"/>
        <w:ind w:left="141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- </w:t>
      </w:r>
      <w:r w:rsidR="00D8451B" w:rsidRPr="007B6BBE">
        <w:rPr>
          <w:sz w:val="22"/>
          <w:szCs w:val="22"/>
        </w:rPr>
        <w:t>les outils informatiques KLEOS, INOT, WORD, EXCEL, OUTLOOK</w:t>
      </w:r>
      <w:r w:rsidR="000366FB" w:rsidRPr="007B6BBE">
        <w:rPr>
          <w:sz w:val="22"/>
          <w:szCs w:val="22"/>
        </w:rPr>
        <w:t>, clé RPVA.</w:t>
      </w:r>
    </w:p>
    <w:p w14:paraId="538975BB" w14:textId="77777777" w:rsidR="004817A7" w:rsidRPr="007B6BBE" w:rsidRDefault="004817A7" w:rsidP="007B6BBE">
      <w:pPr>
        <w:pStyle w:val="Standard"/>
        <w:spacing w:before="100" w:after="100"/>
        <w:jc w:val="both"/>
        <w:rPr>
          <w:sz w:val="22"/>
          <w:szCs w:val="22"/>
        </w:rPr>
      </w:pPr>
    </w:p>
    <w:p w14:paraId="5B767141" w14:textId="77777777" w:rsidR="004817A7" w:rsidRPr="007B6BBE" w:rsidRDefault="004817A7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</w:p>
    <w:p w14:paraId="130B82CD" w14:textId="1785EAF5" w:rsidR="007B6BBE" w:rsidRDefault="003C2FAF" w:rsidP="003C2FAF">
      <w:pPr>
        <w:pStyle w:val="Standard"/>
        <w:tabs>
          <w:tab w:val="left" w:pos="3686"/>
        </w:tabs>
        <w:spacing w:before="100"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8451B" w:rsidRPr="007B6BBE">
        <w:rPr>
          <w:sz w:val="22"/>
          <w:szCs w:val="22"/>
        </w:rPr>
        <w:t xml:space="preserve">Au fil des années j'ai pu acquérir des compétences indispensables :                </w:t>
      </w:r>
    </w:p>
    <w:p w14:paraId="69E3C126" w14:textId="5EFB710F" w:rsidR="004817A7" w:rsidRPr="007B6BBE" w:rsidRDefault="00D8451B" w:rsidP="007B6BBE">
      <w:pPr>
        <w:pStyle w:val="Standard"/>
        <w:tabs>
          <w:tab w:val="left" w:pos="3402"/>
        </w:tabs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7B6BBE">
        <w:rPr>
          <w:sz w:val="22"/>
          <w:szCs w:val="22"/>
        </w:rPr>
        <w:tab/>
        <w:t xml:space="preserve">- </w:t>
      </w:r>
      <w:r w:rsidR="007B6BBE">
        <w:rPr>
          <w:sz w:val="22"/>
          <w:szCs w:val="22"/>
        </w:rPr>
        <w:t xml:space="preserve"> </w:t>
      </w:r>
      <w:r w:rsidRPr="007B6BBE">
        <w:rPr>
          <w:sz w:val="22"/>
          <w:szCs w:val="22"/>
        </w:rPr>
        <w:t>Accueil du public, le renseigner.</w:t>
      </w:r>
    </w:p>
    <w:p w14:paraId="6175B647" w14:textId="3630A113" w:rsidR="004817A7" w:rsidRPr="007B6BBE" w:rsidRDefault="00D8451B" w:rsidP="007B6BBE">
      <w:pPr>
        <w:pStyle w:val="Standard"/>
        <w:tabs>
          <w:tab w:val="left" w:pos="3402"/>
        </w:tabs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ab/>
        <w:t xml:space="preserve">- </w:t>
      </w:r>
      <w:r w:rsidR="007B6BBE">
        <w:rPr>
          <w:sz w:val="22"/>
          <w:szCs w:val="22"/>
        </w:rPr>
        <w:t xml:space="preserve"> </w:t>
      </w:r>
      <w:r w:rsidRPr="007B6BBE">
        <w:rPr>
          <w:sz w:val="22"/>
          <w:szCs w:val="22"/>
        </w:rPr>
        <w:t xml:space="preserve">Gérer </w:t>
      </w:r>
      <w:r w:rsidR="00AB5089">
        <w:rPr>
          <w:sz w:val="22"/>
          <w:szCs w:val="22"/>
        </w:rPr>
        <w:t xml:space="preserve">les appels téléphoniques </w:t>
      </w:r>
    </w:p>
    <w:p w14:paraId="7BDEBC13" w14:textId="3373076D" w:rsidR="004817A7" w:rsidRPr="007B6BBE" w:rsidRDefault="00D8451B" w:rsidP="007B6BBE">
      <w:pPr>
        <w:pStyle w:val="Standard"/>
        <w:tabs>
          <w:tab w:val="left" w:pos="3402"/>
        </w:tabs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ab/>
        <w:t xml:space="preserve">- </w:t>
      </w:r>
      <w:r w:rsidR="007B6BBE">
        <w:rPr>
          <w:sz w:val="22"/>
          <w:szCs w:val="22"/>
        </w:rPr>
        <w:t xml:space="preserve"> </w:t>
      </w:r>
      <w:r w:rsidRPr="007B6BBE">
        <w:rPr>
          <w:sz w:val="22"/>
          <w:szCs w:val="22"/>
        </w:rPr>
        <w:t>Utiliser les outils informatiques.</w:t>
      </w:r>
    </w:p>
    <w:p w14:paraId="20B3679C" w14:textId="02A031FE" w:rsidR="007B6BBE" w:rsidRPr="007B6BBE" w:rsidRDefault="00D8451B" w:rsidP="007B6BBE">
      <w:pPr>
        <w:pStyle w:val="Standard"/>
        <w:tabs>
          <w:tab w:val="left" w:pos="3402"/>
        </w:tabs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ab/>
        <w:t>- Etablir des pièces de procédures (vols divers, dégradations, accident de la route, mise en fourrière d'un véhicule, rapports, procès-verbaux, courriers</w:t>
      </w:r>
      <w:r w:rsidR="007B6BBE" w:rsidRPr="007B6BBE">
        <w:rPr>
          <w:sz w:val="22"/>
          <w:szCs w:val="22"/>
        </w:rPr>
        <w:t>, conclusions de partie civile, bordereau de pièces, constitution via RPVA</w:t>
      </w:r>
      <w:r w:rsidR="00AB5089">
        <w:rPr>
          <w:sz w:val="22"/>
          <w:szCs w:val="22"/>
        </w:rPr>
        <w:t xml:space="preserve">, </w:t>
      </w:r>
      <w:r w:rsidR="007B6BBE" w:rsidRPr="007B6BBE">
        <w:rPr>
          <w:sz w:val="22"/>
          <w:szCs w:val="22"/>
        </w:rPr>
        <w:t>…)</w:t>
      </w:r>
      <w:r w:rsidRPr="007B6BBE">
        <w:rPr>
          <w:sz w:val="22"/>
          <w:szCs w:val="22"/>
        </w:rPr>
        <w:t xml:space="preserve">. </w:t>
      </w:r>
    </w:p>
    <w:p w14:paraId="2AE20F87" w14:textId="6D0675F3" w:rsidR="004817A7" w:rsidRPr="007B6BBE" w:rsidRDefault="007B6BBE" w:rsidP="007B6BBE">
      <w:pPr>
        <w:pStyle w:val="Standard"/>
        <w:tabs>
          <w:tab w:val="left" w:pos="3402"/>
        </w:tabs>
        <w:spacing w:before="100" w:after="100"/>
        <w:ind w:left="3686" w:hanging="2977"/>
        <w:jc w:val="both"/>
        <w:rPr>
          <w:sz w:val="22"/>
          <w:szCs w:val="22"/>
        </w:rPr>
      </w:pPr>
      <w:r w:rsidRPr="007B6BBE">
        <w:rPr>
          <w:sz w:val="22"/>
          <w:szCs w:val="22"/>
        </w:rPr>
        <w:t xml:space="preserve">                                                  - Se référer à différents codes, recherches de jurisprudences (dalloz, juris 360°)</w:t>
      </w:r>
    </w:p>
    <w:p w14:paraId="3D7A73CD" w14:textId="77777777" w:rsidR="004817A7" w:rsidRPr="007B6BBE" w:rsidRDefault="00D8451B" w:rsidP="007B6BBE">
      <w:pPr>
        <w:pStyle w:val="Standard"/>
        <w:tabs>
          <w:tab w:val="left" w:pos="3402"/>
        </w:tabs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ab/>
        <w:t>- Gérer des situations conflictuelles.</w:t>
      </w:r>
    </w:p>
    <w:p w14:paraId="1DB95D6F" w14:textId="77777777" w:rsidR="004817A7" w:rsidRPr="007B6BBE" w:rsidRDefault="004817A7" w:rsidP="007B6BBE">
      <w:pPr>
        <w:pStyle w:val="Standard"/>
        <w:tabs>
          <w:tab w:val="left" w:pos="3686"/>
        </w:tabs>
        <w:spacing w:before="100" w:after="100"/>
        <w:jc w:val="both"/>
        <w:rPr>
          <w:sz w:val="22"/>
          <w:szCs w:val="22"/>
        </w:rPr>
      </w:pPr>
    </w:p>
    <w:p w14:paraId="6B423C9E" w14:textId="77777777" w:rsidR="004817A7" w:rsidRDefault="00D8451B">
      <w:pPr>
        <w:pStyle w:val="Standard"/>
        <w:spacing w:before="100" w:after="100"/>
        <w:jc w:val="both"/>
        <w:rPr>
          <w:b/>
          <w:bCs/>
          <w:u w:val="single"/>
        </w:rPr>
      </w:pPr>
      <w:r>
        <w:rPr>
          <w:b/>
          <w:bCs/>
          <w:u w:val="single"/>
        </w:rPr>
        <w:t>Divers</w:t>
      </w:r>
    </w:p>
    <w:p w14:paraId="671C7CAC" w14:textId="77777777" w:rsidR="004817A7" w:rsidRDefault="004817A7">
      <w:pPr>
        <w:pStyle w:val="Standard"/>
        <w:spacing w:before="100" w:after="100"/>
        <w:jc w:val="both"/>
        <w:rPr>
          <w:b/>
          <w:bCs/>
          <w:u w:val="single"/>
        </w:rPr>
      </w:pPr>
    </w:p>
    <w:p w14:paraId="4AE7B550" w14:textId="77777777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Au cours de mes années scolaires j’ai pu participer à des échanges avec des étudiants anglais et allemand et partir dans ces pays pour perfectionner mon niveau.</w:t>
      </w:r>
    </w:p>
    <w:p w14:paraId="3623AE4E" w14:textId="77777777" w:rsidR="004817A7" w:rsidRPr="007B6BBE" w:rsidRDefault="00D8451B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J’ai obtenu le permis B en 2009.</w:t>
      </w:r>
    </w:p>
    <w:p w14:paraId="11E2C3ED" w14:textId="460AD5FA" w:rsidR="004817A7" w:rsidRPr="007B6BBE" w:rsidRDefault="001C1C05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  <w:r w:rsidRPr="007B6BBE">
        <w:rPr>
          <w:sz w:val="22"/>
          <w:szCs w:val="22"/>
        </w:rPr>
        <w:t>J'ai pu améliorer mes connaissances juridiques</w:t>
      </w:r>
      <w:r w:rsidR="00EF320E" w:rsidRPr="007B6BBE">
        <w:rPr>
          <w:sz w:val="22"/>
          <w:szCs w:val="22"/>
        </w:rPr>
        <w:t>,</w:t>
      </w:r>
      <w:r w:rsidR="00623B3D" w:rsidRPr="007B6BBE">
        <w:rPr>
          <w:sz w:val="22"/>
          <w:szCs w:val="22"/>
        </w:rPr>
        <w:t xml:space="preserve"> dan</w:t>
      </w:r>
      <w:r w:rsidR="00016E65" w:rsidRPr="007B6BBE">
        <w:rPr>
          <w:sz w:val="22"/>
          <w:szCs w:val="22"/>
        </w:rPr>
        <w:t>s divers domaines</w:t>
      </w:r>
      <w:r w:rsidR="00623B3D" w:rsidRPr="007B6BBE">
        <w:rPr>
          <w:sz w:val="22"/>
          <w:szCs w:val="22"/>
        </w:rPr>
        <w:t>,</w:t>
      </w:r>
      <w:r w:rsidRPr="007B6BBE">
        <w:rPr>
          <w:sz w:val="22"/>
          <w:szCs w:val="22"/>
        </w:rPr>
        <w:t xml:space="preserve"> et </w:t>
      </w:r>
      <w:r w:rsidR="00881AE2" w:rsidRPr="007B6BBE">
        <w:rPr>
          <w:sz w:val="22"/>
          <w:szCs w:val="22"/>
        </w:rPr>
        <w:t>administratives grâce aux stages effectués</w:t>
      </w:r>
      <w:r w:rsidR="00016E65" w:rsidRPr="007B6BBE">
        <w:rPr>
          <w:sz w:val="22"/>
          <w:szCs w:val="22"/>
        </w:rPr>
        <w:t xml:space="preserve"> et </w:t>
      </w:r>
      <w:r w:rsidR="001E51A4" w:rsidRPr="007B6BBE">
        <w:rPr>
          <w:sz w:val="22"/>
          <w:szCs w:val="22"/>
        </w:rPr>
        <w:t xml:space="preserve">à la </w:t>
      </w:r>
      <w:r w:rsidR="00FE03F1" w:rsidRPr="007B6BBE">
        <w:rPr>
          <w:sz w:val="22"/>
          <w:szCs w:val="22"/>
        </w:rPr>
        <w:t>formation de</w:t>
      </w:r>
      <w:r w:rsidR="003200EC" w:rsidRPr="007B6BBE">
        <w:rPr>
          <w:sz w:val="22"/>
          <w:szCs w:val="22"/>
        </w:rPr>
        <w:t xml:space="preserve"> l’institut. </w:t>
      </w:r>
      <w:r w:rsidR="001E51A4" w:rsidRPr="007B6BBE">
        <w:rPr>
          <w:sz w:val="22"/>
          <w:szCs w:val="22"/>
        </w:rPr>
        <w:t>C</w:t>
      </w:r>
      <w:r w:rsidR="00D357BE" w:rsidRPr="007B6BBE">
        <w:rPr>
          <w:sz w:val="22"/>
          <w:szCs w:val="22"/>
        </w:rPr>
        <w:t xml:space="preserve">ela m'a permis également </w:t>
      </w:r>
      <w:r w:rsidR="005764AF" w:rsidRPr="007B6BBE">
        <w:rPr>
          <w:sz w:val="22"/>
          <w:szCs w:val="22"/>
        </w:rPr>
        <w:t xml:space="preserve">de renforcer mon envie de continuer dans </w:t>
      </w:r>
      <w:r w:rsidR="003200EC" w:rsidRPr="007B6BBE">
        <w:rPr>
          <w:sz w:val="22"/>
          <w:szCs w:val="22"/>
        </w:rPr>
        <w:t>cette</w:t>
      </w:r>
      <w:r w:rsidR="005764AF" w:rsidRPr="007B6BBE">
        <w:rPr>
          <w:sz w:val="22"/>
          <w:szCs w:val="22"/>
        </w:rPr>
        <w:t xml:space="preserve"> voie</w:t>
      </w:r>
      <w:r w:rsidR="009C7145" w:rsidRPr="007B6BBE">
        <w:rPr>
          <w:sz w:val="22"/>
          <w:szCs w:val="22"/>
        </w:rPr>
        <w:t>.</w:t>
      </w:r>
    </w:p>
    <w:p w14:paraId="4383098E" w14:textId="77777777" w:rsidR="004817A7" w:rsidRPr="007B6BBE" w:rsidRDefault="004817A7" w:rsidP="007B6BBE">
      <w:pPr>
        <w:pStyle w:val="Standard"/>
        <w:spacing w:before="100" w:after="100"/>
        <w:ind w:firstLine="709"/>
        <w:jc w:val="both"/>
        <w:rPr>
          <w:sz w:val="22"/>
          <w:szCs w:val="22"/>
        </w:rPr>
      </w:pPr>
    </w:p>
    <w:sectPr w:rsidR="004817A7" w:rsidRPr="007B6BB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DB232" w14:textId="77777777" w:rsidR="00BC6C9A" w:rsidRDefault="00BC6C9A">
      <w:r>
        <w:separator/>
      </w:r>
    </w:p>
  </w:endnote>
  <w:endnote w:type="continuationSeparator" w:id="0">
    <w:p w14:paraId="79DDB41A" w14:textId="77777777" w:rsidR="00BC6C9A" w:rsidRDefault="00BC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Arrowhead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9D29C" w14:textId="77777777" w:rsidR="00BC6C9A" w:rsidRDefault="00BC6C9A">
      <w:r>
        <w:rPr>
          <w:color w:val="000000"/>
        </w:rPr>
        <w:separator/>
      </w:r>
    </w:p>
  </w:footnote>
  <w:footnote w:type="continuationSeparator" w:id="0">
    <w:p w14:paraId="0A2C0AF6" w14:textId="77777777" w:rsidR="00BC6C9A" w:rsidRDefault="00BC6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A7"/>
    <w:rsid w:val="00016E65"/>
    <w:rsid w:val="000366FB"/>
    <w:rsid w:val="000B6ED3"/>
    <w:rsid w:val="000F044D"/>
    <w:rsid w:val="00100D3A"/>
    <w:rsid w:val="001364FD"/>
    <w:rsid w:val="00147E62"/>
    <w:rsid w:val="00185F69"/>
    <w:rsid w:val="001C1C05"/>
    <w:rsid w:val="001E51A4"/>
    <w:rsid w:val="001F0872"/>
    <w:rsid w:val="00211AB7"/>
    <w:rsid w:val="00297549"/>
    <w:rsid w:val="002E06C5"/>
    <w:rsid w:val="003200EC"/>
    <w:rsid w:val="003623B3"/>
    <w:rsid w:val="003C2FAF"/>
    <w:rsid w:val="00412480"/>
    <w:rsid w:val="004817A7"/>
    <w:rsid w:val="00516819"/>
    <w:rsid w:val="00523248"/>
    <w:rsid w:val="00523E1E"/>
    <w:rsid w:val="005764AF"/>
    <w:rsid w:val="005E2771"/>
    <w:rsid w:val="00623B3D"/>
    <w:rsid w:val="007330AE"/>
    <w:rsid w:val="007B6BBE"/>
    <w:rsid w:val="007E1E6F"/>
    <w:rsid w:val="00867EC7"/>
    <w:rsid w:val="00881AE2"/>
    <w:rsid w:val="00896FBA"/>
    <w:rsid w:val="008D3510"/>
    <w:rsid w:val="008F329B"/>
    <w:rsid w:val="009C7145"/>
    <w:rsid w:val="00A0071B"/>
    <w:rsid w:val="00A3551E"/>
    <w:rsid w:val="00A445CF"/>
    <w:rsid w:val="00A94389"/>
    <w:rsid w:val="00AB5089"/>
    <w:rsid w:val="00AC0365"/>
    <w:rsid w:val="00AD021F"/>
    <w:rsid w:val="00BB7469"/>
    <w:rsid w:val="00BC6C9A"/>
    <w:rsid w:val="00C34AE9"/>
    <w:rsid w:val="00C4757B"/>
    <w:rsid w:val="00D13864"/>
    <w:rsid w:val="00D357BE"/>
    <w:rsid w:val="00D53E0E"/>
    <w:rsid w:val="00D72457"/>
    <w:rsid w:val="00D8451B"/>
    <w:rsid w:val="00DE3AA2"/>
    <w:rsid w:val="00E9442C"/>
    <w:rsid w:val="00EF320E"/>
    <w:rsid w:val="00F3004F"/>
    <w:rsid w:val="00F81683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06C6"/>
  <w15:docId w15:val="{DBD74298-DF29-4F5B-9007-2D46B9CB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Style1">
    <w:name w:val="Style1"/>
    <w:basedOn w:val="Standard"/>
    <w:rPr>
      <w:b/>
      <w:bCs/>
      <w:u w:val="single"/>
    </w:rPr>
  </w:style>
  <w:style w:type="character" w:customStyle="1" w:styleId="StandardCar">
    <w:name w:val="Standard Car"/>
    <w:basedOn w:val="Policepardfaut1"/>
  </w:style>
  <w:style w:type="character" w:customStyle="1" w:styleId="Style1Car">
    <w:name w:val="Style1 Car"/>
    <w:basedOn w:val="StandardCar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</dc:creator>
  <cp:lastModifiedBy>ROBIN Déborah</cp:lastModifiedBy>
  <cp:revision>5</cp:revision>
  <cp:lastPrinted>2015-02-13T08:54:00Z</cp:lastPrinted>
  <dcterms:created xsi:type="dcterms:W3CDTF">2021-02-11T21:20:00Z</dcterms:created>
  <dcterms:modified xsi:type="dcterms:W3CDTF">2021-02-11T22:08:00Z</dcterms:modified>
</cp:coreProperties>
</file>